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149F" w:rsidRDefault="006311DC" w:rsidP="006311DC">
      <w:pPr>
        <w:pStyle w:val="a5"/>
        <w:widowControl/>
        <w:shd w:val="clear" w:color="auto" w:fill="FFFFFF"/>
        <w:spacing w:line="400" w:lineRule="exact"/>
        <w:ind w:firstLine="0"/>
        <w:jc w:val="center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余庆县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201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7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招聘高层次人才或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  <w:shd w:val="clear" w:color="auto" w:fill="FFFFFF"/>
        </w:rPr>
        <w:t>播音员报名表</w:t>
      </w: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3"/>
        <w:gridCol w:w="1005"/>
        <w:gridCol w:w="289"/>
        <w:gridCol w:w="1011"/>
        <w:gridCol w:w="684"/>
        <w:gridCol w:w="969"/>
        <w:gridCol w:w="1069"/>
        <w:gridCol w:w="781"/>
        <w:gridCol w:w="684"/>
        <w:gridCol w:w="1761"/>
      </w:tblGrid>
      <w:tr w:rsidR="00F1149F">
        <w:trPr>
          <w:cantSplit/>
          <w:trHeight w:val="907"/>
          <w:jc w:val="center"/>
        </w:trPr>
        <w:tc>
          <w:tcPr>
            <w:tcW w:w="1143" w:type="dxa"/>
            <w:vAlign w:val="center"/>
          </w:tcPr>
          <w:p w:rsidR="00F1149F" w:rsidRDefault="006311DC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294" w:type="dxa"/>
            <w:gridSpan w:val="2"/>
            <w:vAlign w:val="center"/>
          </w:tcPr>
          <w:p w:rsidR="00F1149F" w:rsidRDefault="00F1149F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F1149F" w:rsidRDefault="006311DC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684" w:type="dxa"/>
            <w:vAlign w:val="center"/>
          </w:tcPr>
          <w:p w:rsidR="00F1149F" w:rsidRDefault="00F1149F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F1149F" w:rsidRDefault="006311DC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生年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1069" w:type="dxa"/>
            <w:vAlign w:val="center"/>
          </w:tcPr>
          <w:p w:rsidR="00F1149F" w:rsidRDefault="00F1149F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1" w:type="dxa"/>
            <w:vAlign w:val="center"/>
          </w:tcPr>
          <w:p w:rsidR="00F1149F" w:rsidRDefault="006311DC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684" w:type="dxa"/>
            <w:vAlign w:val="center"/>
          </w:tcPr>
          <w:p w:rsidR="00F1149F" w:rsidRDefault="00F1149F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F1149F" w:rsidRDefault="006311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F1149F">
        <w:trPr>
          <w:cantSplit/>
          <w:trHeight w:val="762"/>
          <w:jc w:val="center"/>
        </w:trPr>
        <w:tc>
          <w:tcPr>
            <w:tcW w:w="1143" w:type="dxa"/>
            <w:vAlign w:val="center"/>
          </w:tcPr>
          <w:p w:rsidR="00F1149F" w:rsidRDefault="006311D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1294" w:type="dxa"/>
            <w:gridSpan w:val="2"/>
            <w:vAlign w:val="center"/>
          </w:tcPr>
          <w:p w:rsidR="00F1149F" w:rsidRDefault="00F1149F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F1149F" w:rsidRDefault="006311D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653" w:type="dxa"/>
            <w:gridSpan w:val="2"/>
            <w:vAlign w:val="center"/>
          </w:tcPr>
          <w:p w:rsidR="00F1149F" w:rsidRDefault="00F1149F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1149F" w:rsidRDefault="00F1149F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F1149F" w:rsidRDefault="006311D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治</w:t>
            </w:r>
          </w:p>
          <w:p w:rsidR="00F1149F" w:rsidRDefault="006311DC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面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貌</w:t>
            </w:r>
          </w:p>
        </w:tc>
        <w:tc>
          <w:tcPr>
            <w:tcW w:w="1465" w:type="dxa"/>
            <w:gridSpan w:val="2"/>
            <w:vAlign w:val="center"/>
          </w:tcPr>
          <w:p w:rsidR="00F1149F" w:rsidRDefault="00F1149F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1" w:type="dxa"/>
            <w:vMerge/>
            <w:vAlign w:val="center"/>
          </w:tcPr>
          <w:p w:rsidR="00F1149F" w:rsidRDefault="00F1149F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1149F">
        <w:trPr>
          <w:cantSplit/>
          <w:trHeight w:val="808"/>
          <w:jc w:val="center"/>
        </w:trPr>
        <w:tc>
          <w:tcPr>
            <w:tcW w:w="2148" w:type="dxa"/>
            <w:gridSpan w:val="2"/>
            <w:vAlign w:val="center"/>
          </w:tcPr>
          <w:p w:rsidR="00F1149F" w:rsidRDefault="006311DC">
            <w:pPr>
              <w:spacing w:line="440" w:lineRule="exact"/>
              <w:jc w:val="left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毕业院校及专业</w:t>
            </w:r>
          </w:p>
        </w:tc>
        <w:tc>
          <w:tcPr>
            <w:tcW w:w="5487" w:type="dxa"/>
            <w:gridSpan w:val="7"/>
            <w:vAlign w:val="center"/>
          </w:tcPr>
          <w:p w:rsidR="00F1149F" w:rsidRDefault="00F1149F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1" w:type="dxa"/>
            <w:vMerge/>
            <w:vAlign w:val="center"/>
          </w:tcPr>
          <w:p w:rsidR="00F1149F" w:rsidRDefault="00F1149F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1149F">
        <w:trPr>
          <w:cantSplit/>
          <w:trHeight w:val="810"/>
          <w:jc w:val="center"/>
        </w:trPr>
        <w:tc>
          <w:tcPr>
            <w:tcW w:w="2148" w:type="dxa"/>
            <w:gridSpan w:val="2"/>
            <w:vAlign w:val="center"/>
          </w:tcPr>
          <w:p w:rsidR="00F1149F" w:rsidRDefault="006311DC">
            <w:pPr>
              <w:spacing w:line="440" w:lineRule="exact"/>
              <w:jc w:val="left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毕业时间</w:t>
            </w:r>
          </w:p>
        </w:tc>
        <w:tc>
          <w:tcPr>
            <w:tcW w:w="2953" w:type="dxa"/>
            <w:gridSpan w:val="4"/>
            <w:vAlign w:val="center"/>
          </w:tcPr>
          <w:p w:rsidR="00F1149F" w:rsidRDefault="00F1149F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F1149F" w:rsidRDefault="006311DC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445" w:type="dxa"/>
            <w:gridSpan w:val="2"/>
            <w:vAlign w:val="center"/>
          </w:tcPr>
          <w:p w:rsidR="00F1149F" w:rsidRDefault="00F1149F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1149F">
        <w:trPr>
          <w:cantSplit/>
          <w:trHeight w:val="496"/>
          <w:jc w:val="center"/>
        </w:trPr>
        <w:tc>
          <w:tcPr>
            <w:tcW w:w="2148" w:type="dxa"/>
            <w:gridSpan w:val="2"/>
            <w:vMerge w:val="restart"/>
            <w:vAlign w:val="center"/>
          </w:tcPr>
          <w:p w:rsidR="00F1149F" w:rsidRDefault="006311DC">
            <w:pPr>
              <w:spacing w:line="440" w:lineRule="exact"/>
              <w:jc w:val="left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户籍所在地</w:t>
            </w:r>
          </w:p>
        </w:tc>
        <w:tc>
          <w:tcPr>
            <w:tcW w:w="2953" w:type="dxa"/>
            <w:gridSpan w:val="4"/>
            <w:vMerge w:val="restart"/>
            <w:vAlign w:val="center"/>
          </w:tcPr>
          <w:p w:rsidR="00F1149F" w:rsidRDefault="00F1149F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vMerge w:val="restart"/>
            <w:vAlign w:val="center"/>
          </w:tcPr>
          <w:p w:rsidR="00F1149F" w:rsidRDefault="006311DC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45" w:type="dxa"/>
            <w:gridSpan w:val="2"/>
            <w:vAlign w:val="center"/>
          </w:tcPr>
          <w:p w:rsidR="00F1149F" w:rsidRDefault="006311DC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①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</w:tr>
      <w:tr w:rsidR="00F1149F">
        <w:trPr>
          <w:cantSplit/>
          <w:trHeight w:val="475"/>
          <w:jc w:val="center"/>
        </w:trPr>
        <w:tc>
          <w:tcPr>
            <w:tcW w:w="2148" w:type="dxa"/>
            <w:gridSpan w:val="2"/>
            <w:vMerge/>
            <w:vAlign w:val="center"/>
          </w:tcPr>
          <w:p w:rsidR="00F1149F" w:rsidRDefault="00F1149F">
            <w:pPr>
              <w:spacing w:line="440" w:lineRule="exact"/>
              <w:jc w:val="left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2953" w:type="dxa"/>
            <w:gridSpan w:val="4"/>
            <w:vMerge/>
            <w:vAlign w:val="center"/>
          </w:tcPr>
          <w:p w:rsidR="00F1149F" w:rsidRDefault="00F1149F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:rsidR="00F1149F" w:rsidRDefault="00F1149F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1149F" w:rsidRDefault="006311DC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②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</w:tr>
      <w:tr w:rsidR="00F1149F">
        <w:trPr>
          <w:cantSplit/>
          <w:trHeight w:val="925"/>
          <w:jc w:val="center"/>
        </w:trPr>
        <w:tc>
          <w:tcPr>
            <w:tcW w:w="2148" w:type="dxa"/>
            <w:gridSpan w:val="2"/>
            <w:vAlign w:val="center"/>
          </w:tcPr>
          <w:p w:rsidR="00F1149F" w:rsidRDefault="006311DC">
            <w:pPr>
              <w:spacing w:line="440" w:lineRule="exact"/>
              <w:jc w:val="left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报考单位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及代码</w:t>
            </w:r>
          </w:p>
        </w:tc>
        <w:tc>
          <w:tcPr>
            <w:tcW w:w="2953" w:type="dxa"/>
            <w:gridSpan w:val="4"/>
            <w:vAlign w:val="center"/>
          </w:tcPr>
          <w:p w:rsidR="00F1149F" w:rsidRDefault="00F1149F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50" w:type="dxa"/>
            <w:gridSpan w:val="2"/>
            <w:vAlign w:val="center"/>
          </w:tcPr>
          <w:p w:rsidR="00F1149F" w:rsidRDefault="006311DC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报考职位</w:t>
            </w:r>
            <w:r>
              <w:rPr>
                <w:rFonts w:ascii="仿宋_GB2312" w:eastAsia="仿宋_GB2312" w:hint="eastAsia"/>
                <w:sz w:val="28"/>
                <w:szCs w:val="28"/>
              </w:rPr>
              <w:t>及代码</w:t>
            </w:r>
          </w:p>
        </w:tc>
        <w:tc>
          <w:tcPr>
            <w:tcW w:w="2445" w:type="dxa"/>
            <w:gridSpan w:val="2"/>
            <w:vAlign w:val="center"/>
          </w:tcPr>
          <w:p w:rsidR="00F1149F" w:rsidRDefault="00F1149F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1149F">
        <w:trPr>
          <w:cantSplit/>
          <w:trHeight w:val="3216"/>
          <w:jc w:val="center"/>
        </w:trPr>
        <w:tc>
          <w:tcPr>
            <w:tcW w:w="2148" w:type="dxa"/>
            <w:gridSpan w:val="2"/>
            <w:vAlign w:val="center"/>
          </w:tcPr>
          <w:p w:rsidR="00F1149F" w:rsidRDefault="006311DC">
            <w:pPr>
              <w:spacing w:line="440" w:lineRule="exact"/>
              <w:ind w:firstLineChars="150" w:firstLine="360"/>
              <w:jc w:val="left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主要</w:t>
            </w: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简历</w:t>
            </w:r>
          </w:p>
        </w:tc>
        <w:tc>
          <w:tcPr>
            <w:tcW w:w="7248" w:type="dxa"/>
            <w:gridSpan w:val="8"/>
            <w:vAlign w:val="center"/>
          </w:tcPr>
          <w:p w:rsidR="00F1149F" w:rsidRDefault="00F1149F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1149F">
        <w:trPr>
          <w:cantSplit/>
          <w:trHeight w:val="1690"/>
          <w:jc w:val="center"/>
        </w:trPr>
        <w:tc>
          <w:tcPr>
            <w:tcW w:w="2148" w:type="dxa"/>
            <w:gridSpan w:val="2"/>
            <w:vAlign w:val="center"/>
          </w:tcPr>
          <w:p w:rsidR="00F1149F" w:rsidRDefault="006311DC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获奖及获得各类</w:t>
            </w:r>
          </w:p>
          <w:p w:rsidR="00F1149F" w:rsidRDefault="006311DC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等级证书情况</w:t>
            </w:r>
          </w:p>
        </w:tc>
        <w:tc>
          <w:tcPr>
            <w:tcW w:w="7248" w:type="dxa"/>
            <w:gridSpan w:val="8"/>
            <w:vAlign w:val="center"/>
          </w:tcPr>
          <w:p w:rsidR="00F1149F" w:rsidRDefault="00F1149F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1149F">
        <w:trPr>
          <w:cantSplit/>
          <w:trHeight w:val="2162"/>
          <w:jc w:val="center"/>
        </w:trPr>
        <w:tc>
          <w:tcPr>
            <w:tcW w:w="2148" w:type="dxa"/>
            <w:gridSpan w:val="2"/>
            <w:vAlign w:val="center"/>
          </w:tcPr>
          <w:p w:rsidR="00F1149F" w:rsidRDefault="006311DC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招聘单位</w:t>
            </w:r>
          </w:p>
          <w:p w:rsidR="00F1149F" w:rsidRDefault="006311DC"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资格审查意见</w:t>
            </w:r>
          </w:p>
        </w:tc>
        <w:tc>
          <w:tcPr>
            <w:tcW w:w="7248" w:type="dxa"/>
            <w:gridSpan w:val="8"/>
            <w:vAlign w:val="center"/>
          </w:tcPr>
          <w:p w:rsidR="00F1149F" w:rsidRDefault="00F1149F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1149F" w:rsidRDefault="00F1149F">
            <w:pPr>
              <w:spacing w:line="4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F1149F" w:rsidRDefault="006311DC">
            <w:pPr>
              <w:spacing w:line="440" w:lineRule="exact"/>
              <w:ind w:firstLineChars="1450" w:firstLine="40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审核人签字</w:t>
            </w:r>
          </w:p>
          <w:p w:rsidR="00F1149F" w:rsidRDefault="006311DC">
            <w:pPr>
              <w:spacing w:line="440" w:lineRule="exact"/>
              <w:ind w:firstLineChars="1450" w:firstLine="406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F1149F" w:rsidRDefault="00F1149F">
      <w:pPr>
        <w:spacing w:line="400" w:lineRule="exact"/>
        <w:rPr>
          <w:rFonts w:ascii="仿宋_GB2312" w:eastAsia="仿宋_GB2312"/>
          <w:sz w:val="32"/>
          <w:szCs w:val="32"/>
        </w:rPr>
      </w:pPr>
    </w:p>
    <w:sectPr w:rsidR="00F1149F" w:rsidSect="00F1149F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PMingLiU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2DF75"/>
    <w:multiLevelType w:val="singleLevel"/>
    <w:tmpl w:val="5912DF75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60F7CCE"/>
    <w:rsid w:val="00033DF4"/>
    <w:rsid w:val="000B6A46"/>
    <w:rsid w:val="00130707"/>
    <w:rsid w:val="002A0368"/>
    <w:rsid w:val="002A2EFB"/>
    <w:rsid w:val="003C4DB9"/>
    <w:rsid w:val="006311DC"/>
    <w:rsid w:val="00635F6C"/>
    <w:rsid w:val="008770A3"/>
    <w:rsid w:val="009E362A"/>
    <w:rsid w:val="00DB1A0B"/>
    <w:rsid w:val="00DF6967"/>
    <w:rsid w:val="00E910AC"/>
    <w:rsid w:val="00F1149F"/>
    <w:rsid w:val="01F6351B"/>
    <w:rsid w:val="03F62126"/>
    <w:rsid w:val="05355455"/>
    <w:rsid w:val="05A45B03"/>
    <w:rsid w:val="06087359"/>
    <w:rsid w:val="06314109"/>
    <w:rsid w:val="08005828"/>
    <w:rsid w:val="08874855"/>
    <w:rsid w:val="08FC5003"/>
    <w:rsid w:val="09416EE7"/>
    <w:rsid w:val="0A1037EC"/>
    <w:rsid w:val="0A52014F"/>
    <w:rsid w:val="0BE81E39"/>
    <w:rsid w:val="0BF558E2"/>
    <w:rsid w:val="0C932990"/>
    <w:rsid w:val="0D266CDF"/>
    <w:rsid w:val="0F117EA1"/>
    <w:rsid w:val="112107A5"/>
    <w:rsid w:val="11313BF5"/>
    <w:rsid w:val="11A7732B"/>
    <w:rsid w:val="12353A51"/>
    <w:rsid w:val="12354A22"/>
    <w:rsid w:val="12C2450E"/>
    <w:rsid w:val="155F7A66"/>
    <w:rsid w:val="178C7B58"/>
    <w:rsid w:val="17BB3014"/>
    <w:rsid w:val="18195608"/>
    <w:rsid w:val="183766D4"/>
    <w:rsid w:val="194F1049"/>
    <w:rsid w:val="195D2E2F"/>
    <w:rsid w:val="196E2E44"/>
    <w:rsid w:val="1A1B1487"/>
    <w:rsid w:val="1A51720A"/>
    <w:rsid w:val="1A791302"/>
    <w:rsid w:val="1AB4286F"/>
    <w:rsid w:val="1BE820FE"/>
    <w:rsid w:val="1CE91129"/>
    <w:rsid w:val="1D7C52BF"/>
    <w:rsid w:val="1E2C7E28"/>
    <w:rsid w:val="1E9B7436"/>
    <w:rsid w:val="1EB4721F"/>
    <w:rsid w:val="1FFD436D"/>
    <w:rsid w:val="202C680D"/>
    <w:rsid w:val="21C738C6"/>
    <w:rsid w:val="22BC4566"/>
    <w:rsid w:val="247F0219"/>
    <w:rsid w:val="250018F5"/>
    <w:rsid w:val="26807D20"/>
    <w:rsid w:val="274C1D6A"/>
    <w:rsid w:val="27E66AF0"/>
    <w:rsid w:val="284803F0"/>
    <w:rsid w:val="28DB2598"/>
    <w:rsid w:val="2A0E11FF"/>
    <w:rsid w:val="2A835ACE"/>
    <w:rsid w:val="2AAB2ACF"/>
    <w:rsid w:val="2DCF2735"/>
    <w:rsid w:val="2F6D2D4C"/>
    <w:rsid w:val="307C4FA3"/>
    <w:rsid w:val="314933D0"/>
    <w:rsid w:val="324E75A2"/>
    <w:rsid w:val="32517190"/>
    <w:rsid w:val="342010E6"/>
    <w:rsid w:val="34457E97"/>
    <w:rsid w:val="36FF6EBF"/>
    <w:rsid w:val="37325D34"/>
    <w:rsid w:val="376112E7"/>
    <w:rsid w:val="383F4DF2"/>
    <w:rsid w:val="3A294A99"/>
    <w:rsid w:val="3ABD2B62"/>
    <w:rsid w:val="3E007EED"/>
    <w:rsid w:val="3E8A500A"/>
    <w:rsid w:val="3F354BFA"/>
    <w:rsid w:val="3FCD7204"/>
    <w:rsid w:val="40356718"/>
    <w:rsid w:val="4312642C"/>
    <w:rsid w:val="44137B1A"/>
    <w:rsid w:val="450E6115"/>
    <w:rsid w:val="478A2F05"/>
    <w:rsid w:val="47A3029C"/>
    <w:rsid w:val="49636217"/>
    <w:rsid w:val="4A9861D4"/>
    <w:rsid w:val="4C866CA9"/>
    <w:rsid w:val="50780CFE"/>
    <w:rsid w:val="510D5D70"/>
    <w:rsid w:val="514062AE"/>
    <w:rsid w:val="5162738C"/>
    <w:rsid w:val="52020E2A"/>
    <w:rsid w:val="523520A7"/>
    <w:rsid w:val="554C36CF"/>
    <w:rsid w:val="55AF466D"/>
    <w:rsid w:val="560F7CCE"/>
    <w:rsid w:val="56A9334B"/>
    <w:rsid w:val="57A77828"/>
    <w:rsid w:val="57E64672"/>
    <w:rsid w:val="5813224F"/>
    <w:rsid w:val="58D0633F"/>
    <w:rsid w:val="5AFB42FC"/>
    <w:rsid w:val="5C9D463F"/>
    <w:rsid w:val="5CC00986"/>
    <w:rsid w:val="5E100487"/>
    <w:rsid w:val="5E2018AC"/>
    <w:rsid w:val="60965BF5"/>
    <w:rsid w:val="61AF7EC8"/>
    <w:rsid w:val="62B26233"/>
    <w:rsid w:val="631A334F"/>
    <w:rsid w:val="64054D6F"/>
    <w:rsid w:val="64C21E9E"/>
    <w:rsid w:val="64CC1D40"/>
    <w:rsid w:val="673F647C"/>
    <w:rsid w:val="6771205A"/>
    <w:rsid w:val="696779C8"/>
    <w:rsid w:val="69925ADE"/>
    <w:rsid w:val="6C1746D7"/>
    <w:rsid w:val="6CE94ED5"/>
    <w:rsid w:val="6DE146E4"/>
    <w:rsid w:val="6E5452EB"/>
    <w:rsid w:val="735F6DD8"/>
    <w:rsid w:val="73A53DDB"/>
    <w:rsid w:val="73CD77B8"/>
    <w:rsid w:val="73DC2AEE"/>
    <w:rsid w:val="74E4003E"/>
    <w:rsid w:val="74F40FCD"/>
    <w:rsid w:val="76B2125D"/>
    <w:rsid w:val="77F93A54"/>
    <w:rsid w:val="78155D7C"/>
    <w:rsid w:val="7A8E3795"/>
    <w:rsid w:val="7B264C70"/>
    <w:rsid w:val="7E376FDE"/>
    <w:rsid w:val="7FE95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114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11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F1149F"/>
    <w:pPr>
      <w:spacing w:line="360" w:lineRule="atLeast"/>
      <w:ind w:firstLine="420"/>
      <w:jc w:val="left"/>
      <w:textAlignment w:val="baseline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F1149F"/>
    <w:rPr>
      <w:b/>
    </w:rPr>
  </w:style>
  <w:style w:type="character" w:styleId="a7">
    <w:name w:val="FollowedHyperlink"/>
    <w:basedOn w:val="a0"/>
    <w:qFormat/>
    <w:rsid w:val="00F1149F"/>
    <w:rPr>
      <w:color w:val="000000"/>
      <w:sz w:val="24"/>
      <w:szCs w:val="24"/>
      <w:u w:val="none"/>
      <w:vertAlign w:val="baseline"/>
    </w:rPr>
  </w:style>
  <w:style w:type="character" w:styleId="a8">
    <w:name w:val="Hyperlink"/>
    <w:basedOn w:val="a0"/>
    <w:qFormat/>
    <w:rsid w:val="00F1149F"/>
    <w:rPr>
      <w:color w:val="000000"/>
      <w:sz w:val="24"/>
      <w:szCs w:val="24"/>
      <w:u w:val="none"/>
      <w:vertAlign w:val="baseline"/>
    </w:rPr>
  </w:style>
  <w:style w:type="character" w:customStyle="1" w:styleId="Char0">
    <w:name w:val="页眉 Char"/>
    <w:basedOn w:val="a0"/>
    <w:link w:val="a4"/>
    <w:qFormat/>
    <w:rsid w:val="00F1149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114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2017-04-13T00:04:00Z</cp:lastPrinted>
  <dcterms:created xsi:type="dcterms:W3CDTF">2017-05-15T07:10:00Z</dcterms:created>
  <dcterms:modified xsi:type="dcterms:W3CDTF">2017-05-15T07:10:00Z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