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2</w:t>
      </w:r>
    </w:p>
    <w:p>
      <w:pPr>
        <w:jc w:val="both"/>
        <w:rPr>
          <w:rFonts w:hint="eastAsia" w:ascii="方正小标宋_GBK" w:hAnsi="方正小标宋_GBK" w:eastAsia="方正小标宋_GBK" w:cs="方正小标宋_GBK"/>
          <w:bCs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Cs/>
          <w:sz w:val="30"/>
          <w:szCs w:val="30"/>
          <w:lang w:eastAsia="zh-CN"/>
        </w:rPr>
        <w:t>贵州贵安新区高峰镇</w:t>
      </w:r>
      <w:r>
        <w:rPr>
          <w:rFonts w:hint="eastAsia" w:ascii="方正小标宋_GBK" w:hAnsi="方正小标宋_GBK" w:eastAsia="方正小标宋_GBK" w:cs="方正小标宋_GBK"/>
          <w:bCs/>
          <w:sz w:val="30"/>
          <w:szCs w:val="30"/>
          <w:lang w:val="en-US" w:eastAsia="zh-CN"/>
        </w:rPr>
        <w:t>2018年第一次</w:t>
      </w:r>
      <w:r>
        <w:rPr>
          <w:rFonts w:hint="eastAsia" w:ascii="方正小标宋_GBK" w:hAnsi="方正小标宋_GBK" w:eastAsia="方正小标宋_GBK" w:cs="方正小标宋_GBK"/>
          <w:bCs/>
          <w:sz w:val="30"/>
          <w:szCs w:val="30"/>
          <w:lang w:eastAsia="zh-CN"/>
        </w:rPr>
        <w:t>公开</w:t>
      </w:r>
      <w:r>
        <w:rPr>
          <w:rFonts w:hint="eastAsia" w:ascii="方正小标宋_GBK" w:hAnsi="方正小标宋_GBK" w:eastAsia="方正小标宋_GBK" w:cs="方正小标宋_GBK"/>
          <w:bCs/>
          <w:sz w:val="30"/>
          <w:szCs w:val="30"/>
          <w:lang w:val="en-US" w:eastAsia="zh-CN"/>
        </w:rPr>
        <w:t>招聘合同制聘用人员</w:t>
      </w:r>
      <w:r>
        <w:rPr>
          <w:rFonts w:hint="eastAsia" w:ascii="方正小标宋_GBK" w:hAnsi="方正小标宋_GBK" w:eastAsia="方正小标宋_GBK" w:cs="方正小标宋_GBK"/>
          <w:bCs/>
          <w:sz w:val="30"/>
          <w:szCs w:val="30"/>
        </w:rPr>
        <w:t>报名表</w:t>
      </w:r>
    </w:p>
    <w:tbl>
      <w:tblPr>
        <w:tblStyle w:val="7"/>
        <w:tblW w:w="941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40"/>
        <w:gridCol w:w="420"/>
        <w:gridCol w:w="642"/>
        <w:gridCol w:w="618"/>
        <w:gridCol w:w="177"/>
        <w:gridCol w:w="1083"/>
        <w:gridCol w:w="312"/>
        <w:gridCol w:w="1053"/>
        <w:gridCol w:w="1482"/>
        <w:gridCol w:w="142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360" w:firstLineChars="1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8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族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8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   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  间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48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是否退伍军人</w:t>
            </w:r>
          </w:p>
        </w:tc>
        <w:tc>
          <w:tcPr>
            <w:tcW w:w="2520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284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位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育</w:t>
            </w:r>
          </w:p>
        </w:tc>
        <w:tc>
          <w:tcPr>
            <w:tcW w:w="2520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29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2520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29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3780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9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840" w:firstLineChars="3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8" w:hRule="atLeast"/>
        </w:trPr>
        <w:tc>
          <w:tcPr>
            <w:tcW w:w="13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804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260" w:afterLines="50"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368" w:type="dxa"/>
            <w:vMerge w:val="restart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家庭主要成员及社会重要关系</w:t>
            </w:r>
          </w:p>
        </w:tc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tcMar>
              <w:top w:w="85" w:type="dxa"/>
              <w:bottom w:w="8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  谓</w:t>
            </w:r>
          </w:p>
        </w:tc>
        <w:tc>
          <w:tcPr>
            <w:tcW w:w="106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79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龄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956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68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tcMar>
              <w:top w:w="85" w:type="dxa"/>
              <w:bottom w:w="85" w:type="dxa"/>
            </w:tcMar>
            <w:vAlign w:val="top"/>
          </w:tcPr>
          <w:p>
            <w:pPr>
              <w:pStyle w:val="2"/>
              <w:spacing w:before="0" w:after="0" w:line="400" w:lineRule="exact"/>
              <w:ind w:firstLine="120" w:firstLineChars="5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pStyle w:val="2"/>
              <w:spacing w:before="0" w:after="0" w:line="400" w:lineRule="exact"/>
              <w:ind w:firstLine="120" w:firstLineChars="5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pStyle w:val="2"/>
              <w:spacing w:before="0" w:after="0" w:line="400" w:lineRule="exact"/>
              <w:ind w:firstLine="360" w:firstLineChars="15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pStyle w:val="2"/>
              <w:spacing w:before="0" w:after="0" w:line="400" w:lineRule="exact"/>
              <w:ind w:firstLine="240" w:firstLineChars="10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3956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spacing w:before="0" w:after="0" w:line="400" w:lineRule="exact"/>
              <w:ind w:firstLine="2040" w:firstLineChars="85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368" w:type="dxa"/>
            <w:vMerge w:val="continue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tcMar>
              <w:top w:w="85" w:type="dxa"/>
              <w:bottom w:w="85" w:type="dxa"/>
            </w:tcMar>
            <w:vAlign w:val="top"/>
          </w:tcPr>
          <w:p>
            <w:pPr>
              <w:pStyle w:val="2"/>
              <w:spacing w:before="0" w:after="0"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pStyle w:val="2"/>
              <w:spacing w:before="0" w:after="0"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pStyle w:val="2"/>
              <w:spacing w:before="0" w:after="0"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pStyle w:val="2"/>
              <w:spacing w:before="0" w:after="0"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3956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2"/>
              <w:spacing w:before="0" w:after="0" w:line="400" w:lineRule="exac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exac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报名信息确认及承诺事项</w:t>
            </w:r>
          </w:p>
        </w:tc>
        <w:tc>
          <w:tcPr>
            <w:tcW w:w="804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85" w:type="dxa"/>
              <w:bottom w:w="85" w:type="dxa"/>
            </w:tcMar>
            <w:vAlign w:val="top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本人承诺：以上填写内容和提供的相关依据真实，若有虚假、遗漏、错误、责任自负。</w:t>
            </w:r>
          </w:p>
          <w:p>
            <w:pPr>
              <w:spacing w:line="300" w:lineRule="exact"/>
              <w:ind w:firstLine="6120" w:firstLineChars="25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ind w:firstLine="6120" w:firstLineChars="25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本人签字：</w:t>
            </w:r>
          </w:p>
          <w:p>
            <w:pPr>
              <w:tabs>
                <w:tab w:val="left" w:pos="2777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240" w:lineRule="auto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2098" w:right="1474" w:bottom="1701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D4"/>
    <w:rsid w:val="00402E70"/>
    <w:rsid w:val="00E91394"/>
    <w:rsid w:val="00EE25F2"/>
    <w:rsid w:val="00F46ED4"/>
    <w:rsid w:val="01DC46DA"/>
    <w:rsid w:val="024F14BD"/>
    <w:rsid w:val="02AB3DD5"/>
    <w:rsid w:val="04BC5572"/>
    <w:rsid w:val="05C2455A"/>
    <w:rsid w:val="065F7581"/>
    <w:rsid w:val="06B71263"/>
    <w:rsid w:val="073A3796"/>
    <w:rsid w:val="07B278DF"/>
    <w:rsid w:val="0A3B39E4"/>
    <w:rsid w:val="0A5E6511"/>
    <w:rsid w:val="0B6C1A9C"/>
    <w:rsid w:val="0C1533DD"/>
    <w:rsid w:val="0D2505AF"/>
    <w:rsid w:val="0D5C5FB6"/>
    <w:rsid w:val="0D5C6646"/>
    <w:rsid w:val="0EF73A24"/>
    <w:rsid w:val="0F343FA4"/>
    <w:rsid w:val="108A0E58"/>
    <w:rsid w:val="186410A6"/>
    <w:rsid w:val="1ADE51AA"/>
    <w:rsid w:val="203E0D1D"/>
    <w:rsid w:val="25E36F53"/>
    <w:rsid w:val="2D8F4A37"/>
    <w:rsid w:val="2F121930"/>
    <w:rsid w:val="32E82255"/>
    <w:rsid w:val="333469FA"/>
    <w:rsid w:val="36603AC7"/>
    <w:rsid w:val="37103A69"/>
    <w:rsid w:val="374551CA"/>
    <w:rsid w:val="38775B29"/>
    <w:rsid w:val="3AB7459A"/>
    <w:rsid w:val="3FFE6353"/>
    <w:rsid w:val="4312188B"/>
    <w:rsid w:val="437433D4"/>
    <w:rsid w:val="44BA1CE7"/>
    <w:rsid w:val="47E03463"/>
    <w:rsid w:val="4C0E4605"/>
    <w:rsid w:val="50CB6147"/>
    <w:rsid w:val="51C64CA1"/>
    <w:rsid w:val="5216191A"/>
    <w:rsid w:val="55EF7BBB"/>
    <w:rsid w:val="576F7580"/>
    <w:rsid w:val="5886503A"/>
    <w:rsid w:val="59435CE2"/>
    <w:rsid w:val="5A043E58"/>
    <w:rsid w:val="5B400AC3"/>
    <w:rsid w:val="5B5E4597"/>
    <w:rsid w:val="60862717"/>
    <w:rsid w:val="62BC704E"/>
    <w:rsid w:val="66292AD5"/>
    <w:rsid w:val="67BE421C"/>
    <w:rsid w:val="699D210B"/>
    <w:rsid w:val="6ACA0306"/>
    <w:rsid w:val="6BC90FED"/>
    <w:rsid w:val="6FF25423"/>
    <w:rsid w:val="71FE6C50"/>
    <w:rsid w:val="752F36CE"/>
    <w:rsid w:val="759E64EF"/>
    <w:rsid w:val="77FA7468"/>
    <w:rsid w:val="78DA67A2"/>
    <w:rsid w:val="7AB55312"/>
    <w:rsid w:val="7AD77825"/>
    <w:rsid w:val="7B58633B"/>
    <w:rsid w:val="7D970FEF"/>
    <w:rsid w:val="7F1D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semiHidden/>
    <w:unhideWhenUsed/>
    <w:qFormat/>
    <w:uiPriority w:val="99"/>
    <w:rPr>
      <w:color w:val="3300FF"/>
      <w:u w:val="single"/>
    </w:rPr>
  </w:style>
  <w:style w:type="character" w:styleId="6">
    <w:name w:val="Hyperlink"/>
    <w:basedOn w:val="4"/>
    <w:semiHidden/>
    <w:unhideWhenUsed/>
    <w:qFormat/>
    <w:uiPriority w:val="99"/>
    <w:rPr>
      <w:color w:val="3300FF"/>
      <w:u w:val="single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300</Words>
  <Characters>1713</Characters>
  <Lines>14</Lines>
  <Paragraphs>4</Paragraphs>
  <ScaleCrop>false</ScaleCrop>
  <LinksUpToDate>false</LinksUpToDate>
  <CharactersWithSpaces>2009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2017-09-05T05:04:00Z</dcterms:created>
  <dc:creator>lenovo</dc:creator>
  <cp:lastModifiedBy>老潘潘</cp:lastModifiedBy>
  <dcterms:modified xsi:type="dcterms:W3CDTF">2018-03-15T04:23:50Z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