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</w:t>
      </w:r>
    </w:p>
    <w:p>
      <w:pPr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</w:rPr>
        <w:t>六盘水市钟山区物业管理服务有限公司</w:t>
      </w:r>
    </w:p>
    <w:p>
      <w:pPr>
        <w:jc w:val="center"/>
        <w:rPr>
          <w:rFonts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2020年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第一季度公开招聘工作人员诚信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承诺书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(姓名)，身份证号：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，自愿参加六盘水市钟山区物业管理服务有限公司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第一季度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公开招聘工作人员应聘，应聘了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（应聘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公司名称</w:t>
      </w:r>
      <w:r>
        <w:rPr>
          <w:rFonts w:hint="eastAsia" w:ascii="仿宋" w:hAnsi="仿宋" w:eastAsia="仿宋" w:cs="仿宋"/>
          <w:sz w:val="32"/>
          <w:szCs w:val="32"/>
        </w:rPr>
        <w:t>）的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岗位（岗位名称），通过网上报名，已进入现场资格审查环节。我已仔细阅读招聘简章，清楚并同意有关诚信应聘的内容。现承诺如下：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报名时填报的信息真实有效，提供招录简章和招录职位要求的所有材料真实、准确，绝无弄虚作假。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严格遵守应聘纪律，不以任何形式作弊。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认真对待每一个招聘环节，完成相应的程序。若经资格复审合格获得面试资格，在面试、体检、考察、拟录用等环节，不无故放弃或中断。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若本人有违反诚信应聘承诺的行为，愿意接受相应处理。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特此承诺。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承诺人：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906E4"/>
    <w:multiLevelType w:val="singleLevel"/>
    <w:tmpl w:val="593906E4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C2218"/>
    <w:rsid w:val="001B3150"/>
    <w:rsid w:val="003957C4"/>
    <w:rsid w:val="00E86284"/>
    <w:rsid w:val="047C695C"/>
    <w:rsid w:val="0580300C"/>
    <w:rsid w:val="0DB414EE"/>
    <w:rsid w:val="14D65822"/>
    <w:rsid w:val="14ED4A2B"/>
    <w:rsid w:val="1A260958"/>
    <w:rsid w:val="1CCF3150"/>
    <w:rsid w:val="24F0717B"/>
    <w:rsid w:val="2528259C"/>
    <w:rsid w:val="25BD0B25"/>
    <w:rsid w:val="27040D7F"/>
    <w:rsid w:val="2DCB7B14"/>
    <w:rsid w:val="3012224E"/>
    <w:rsid w:val="3D283F3F"/>
    <w:rsid w:val="51D87471"/>
    <w:rsid w:val="57383D32"/>
    <w:rsid w:val="61CC2218"/>
    <w:rsid w:val="683A57AC"/>
    <w:rsid w:val="6B5E4BDD"/>
    <w:rsid w:val="6C3309F3"/>
    <w:rsid w:val="6EA33A25"/>
    <w:rsid w:val="734373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68</Words>
  <Characters>393</Characters>
  <Lines>3</Lines>
  <Paragraphs>1</Paragraphs>
  <TotalTime>18</TotalTime>
  <ScaleCrop>false</ScaleCrop>
  <LinksUpToDate>false</LinksUpToDate>
  <CharactersWithSpaces>460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2017-06-08T08:05:00Z</dcterms:created>
  <dc:creator>Administrator</dc:creator>
  <cp:lastModifiedBy>钦</cp:lastModifiedBy>
  <cp:lastPrinted>2020-01-08T07:18:34Z</cp:lastPrinted>
  <dcterms:modified xsi:type="dcterms:W3CDTF">2020-01-08T07:18:35Z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